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528" w:rsidRPr="00DD3528" w:rsidRDefault="00DD3528" w:rsidP="00DD3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Шарыпово</w:t>
      </w:r>
    </w:p>
    <w:p w:rsidR="00DD3528" w:rsidRPr="00DD3528" w:rsidRDefault="00DD3528" w:rsidP="00DD3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Шарыпово Красноярского края</w:t>
      </w:r>
    </w:p>
    <w:p w:rsidR="00DD3528" w:rsidRPr="00DD3528" w:rsidRDefault="00DD3528" w:rsidP="00DD3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528" w:rsidRPr="00DD3528" w:rsidRDefault="00DD3528" w:rsidP="00DD3528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3528" w:rsidRPr="00DD3528" w:rsidRDefault="00DD3528" w:rsidP="00DD35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3528" w:rsidRPr="00DD3528" w:rsidRDefault="00DD3528" w:rsidP="00DD3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D3528" w:rsidRPr="00DD3528" w:rsidRDefault="00DD3528" w:rsidP="00DD352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5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D3528" w:rsidRPr="00DD3528" w:rsidRDefault="00DD3528" w:rsidP="00DD35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3528" w:rsidRPr="00DD3528" w:rsidRDefault="0002352F" w:rsidP="00DD35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09.10.2019</w:t>
      </w:r>
      <w:r w:rsidR="00DD3528" w:rsidRPr="00DD3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DD3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bookmarkStart w:id="0" w:name="_GoBack"/>
      <w:bookmarkEnd w:id="0"/>
      <w:r w:rsidR="00DD3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207</w:t>
      </w:r>
    </w:p>
    <w:p w:rsidR="00DD3528" w:rsidRPr="00DD3528" w:rsidRDefault="00DD3528" w:rsidP="00DD3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528" w:rsidRPr="00DD3528" w:rsidRDefault="00DD3528" w:rsidP="00DD35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</w:t>
      </w:r>
    </w:p>
    <w:p w:rsidR="00DD3528" w:rsidRPr="00DD3528" w:rsidRDefault="00DD3528" w:rsidP="00DD35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5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от 07.10.2013 № 245</w:t>
      </w:r>
    </w:p>
    <w:p w:rsidR="00DD3528" w:rsidRPr="00DD3528" w:rsidRDefault="00DD3528" w:rsidP="00DD3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5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</w:p>
    <w:p w:rsidR="00DD3528" w:rsidRPr="00DD3528" w:rsidRDefault="00DD3528" w:rsidP="00DD3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образования» муниципального </w:t>
      </w:r>
    </w:p>
    <w:p w:rsidR="00DD3528" w:rsidRPr="00DD3528" w:rsidRDefault="00DD3528" w:rsidP="00DD3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5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Шарыпово Красноярского края»</w:t>
      </w:r>
    </w:p>
    <w:p w:rsidR="00DD3528" w:rsidRPr="00DD3528" w:rsidRDefault="00DD3528" w:rsidP="00DD35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3528" w:rsidRPr="00DD3528" w:rsidRDefault="00DD3528" w:rsidP="00DD35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3528" w:rsidRPr="00DD3528" w:rsidRDefault="00DD3528" w:rsidP="00DD35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5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реализации:</w:t>
      </w:r>
    </w:p>
    <w:p w:rsidR="00DD3528" w:rsidRPr="00DD3528" w:rsidRDefault="00DD3528" w:rsidP="00DD35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ПОСТАНОВЛЯЮ:</w:t>
      </w:r>
    </w:p>
    <w:p w:rsidR="00DD3528" w:rsidRPr="00DD3528" w:rsidRDefault="00DD3528" w:rsidP="00DD3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52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следующие изменения:</w:t>
      </w:r>
    </w:p>
    <w:p w:rsidR="00DD3528" w:rsidRPr="00DD3528" w:rsidRDefault="00DD3528" w:rsidP="00DD3528">
      <w:pPr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528">
        <w:rPr>
          <w:rFonts w:ascii="Times New Roman" w:eastAsia="Calibri" w:hAnsi="Times New Roman" w:cs="Times New Roman"/>
          <w:sz w:val="28"/>
          <w:szCs w:val="28"/>
        </w:rPr>
        <w:tab/>
        <w:t xml:space="preserve">1.1. Приложение к постановлению «Муниципальная программа «Развитие образования» муниципального образования «город Шарыпово Красноярского края» изменить, изложить в новой редакции согласно </w:t>
      </w:r>
      <w:proofErr w:type="gramStart"/>
      <w:r w:rsidRPr="00DD3528">
        <w:rPr>
          <w:rFonts w:ascii="Times New Roman" w:eastAsia="Calibri" w:hAnsi="Times New Roman" w:cs="Times New Roman"/>
          <w:sz w:val="28"/>
          <w:szCs w:val="28"/>
        </w:rPr>
        <w:t>приложению</w:t>
      </w:r>
      <w:proofErr w:type="gramEnd"/>
      <w:r w:rsidRPr="00DD3528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DD3528" w:rsidRPr="00DD3528" w:rsidRDefault="00DD3528" w:rsidP="00DD3528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528">
        <w:rPr>
          <w:rFonts w:ascii="Times New Roman" w:eastAsia="Calibri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города Шарыпово по социальным вопросам Ю.В. </w:t>
      </w:r>
      <w:proofErr w:type="spellStart"/>
      <w:r w:rsidRPr="00DD3528">
        <w:rPr>
          <w:rFonts w:ascii="Times New Roman" w:eastAsia="Calibri" w:hAnsi="Times New Roman" w:cs="Times New Roman"/>
          <w:sz w:val="28"/>
          <w:szCs w:val="28"/>
        </w:rPr>
        <w:t>Рудь</w:t>
      </w:r>
      <w:proofErr w:type="spellEnd"/>
      <w:r w:rsidRPr="00DD352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D3528" w:rsidRPr="00DD3528" w:rsidRDefault="00DD3528" w:rsidP="00DD3528">
      <w:pPr>
        <w:numPr>
          <w:ilvl w:val="0"/>
          <w:numId w:val="1"/>
        </w:numPr>
        <w:tabs>
          <w:tab w:val="left" w:pos="-57"/>
          <w:tab w:val="num" w:pos="0"/>
          <w:tab w:val="left" w:pos="1026"/>
        </w:tabs>
        <w:autoSpaceDE w:val="0"/>
        <w:autoSpaceDN w:val="0"/>
        <w:adjustRightInd w:val="0"/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5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DD3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подлежит размещению на официальном сайте муниципального образования города Шарыпово Красноярского края </w:t>
      </w:r>
      <w:r w:rsidRPr="00DD35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(www.gorodsharypovo.ru).</w:t>
      </w:r>
    </w:p>
    <w:p w:rsidR="00DD3528" w:rsidRPr="00DD3528" w:rsidRDefault="00DD3528" w:rsidP="00DD35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528" w:rsidRPr="00DD3528" w:rsidRDefault="00DD3528" w:rsidP="00DD35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528" w:rsidRPr="00DD3528" w:rsidRDefault="00DD3528" w:rsidP="00DD35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DD3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Шарыпово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DD3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Петровская</w:t>
      </w:r>
    </w:p>
    <w:p w:rsidR="00DD3528" w:rsidRPr="00DD3528" w:rsidRDefault="00DD3528" w:rsidP="00DD35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3528" w:rsidRPr="00DD3528" w:rsidRDefault="00DD3528" w:rsidP="00DD35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3528" w:rsidRPr="00DD3528" w:rsidRDefault="00DD3528" w:rsidP="00DD35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2B3" w:rsidRDefault="005432B3"/>
    <w:sectPr w:rsidR="005432B3" w:rsidSect="00096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15"/>
    <w:rsid w:val="0002352F"/>
    <w:rsid w:val="005432B3"/>
    <w:rsid w:val="00AA4215"/>
    <w:rsid w:val="00DD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7FFA"/>
  <w15:chartTrackingRefBased/>
  <w15:docId w15:val="{7006B65F-98F9-4A5E-BF43-EE1EC0E3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2019-10-04T04:38:00Z</dcterms:created>
  <dcterms:modified xsi:type="dcterms:W3CDTF">2019-10-10T09:18:00Z</dcterms:modified>
</cp:coreProperties>
</file>