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255D3E" w:rsidRDefault="00BD6F78" w:rsidP="00A3630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E6129">
        <w:rPr>
          <w:rFonts w:ascii="Times New Roman" w:hAnsi="Times New Roman" w:cs="Times New Roman"/>
          <w:bCs/>
          <w:sz w:val="28"/>
          <w:szCs w:val="28"/>
        </w:rPr>
        <w:t>26.09.2013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CE612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№ </w:t>
      </w:r>
      <w:r w:rsidR="00CE6129">
        <w:rPr>
          <w:rFonts w:ascii="Times New Roman" w:hAnsi="Times New Roman" w:cs="Times New Roman"/>
          <w:bCs/>
          <w:sz w:val="28"/>
          <w:szCs w:val="28"/>
        </w:rPr>
        <w:t xml:space="preserve"> 217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6B3176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1E11E7" w:rsidRPr="00BD6F7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Администрации г. </w:t>
      </w:r>
      <w:r w:rsidR="001F63A2">
        <w:rPr>
          <w:rFonts w:ascii="Times New Roman" w:hAnsi="Times New Roman" w:cs="Times New Roman"/>
          <w:sz w:val="28"/>
          <w:szCs w:val="28"/>
        </w:rPr>
        <w:t>Шарыпово от 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>.2013 г.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спортивных учреждений, подведомственных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Отделу спорта, туризма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F63A2" w:rsidRPr="00BD6F78" w:rsidRDefault="001F63A2" w:rsidP="00A363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Постановления № </w:t>
      </w:r>
      <w:r w:rsidR="00D77FD3">
        <w:rPr>
          <w:rFonts w:ascii="Times New Roman" w:hAnsi="Times New Roman" w:cs="Times New Roman"/>
          <w:sz w:val="28"/>
          <w:szCs w:val="28"/>
        </w:rPr>
        <w:t>213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 w:rsidR="00D77FD3">
        <w:rPr>
          <w:rFonts w:ascii="Times New Roman" w:hAnsi="Times New Roman" w:cs="Times New Roman"/>
          <w:sz w:val="28"/>
          <w:szCs w:val="28"/>
        </w:rPr>
        <w:t>25.09.2013г.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1E11E7" w:rsidRPr="00BD6F78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 Внести в 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BD6F78">
        <w:rPr>
          <w:rFonts w:ascii="Times New Roman" w:hAnsi="Times New Roman" w:cs="Times New Roman"/>
          <w:sz w:val="28"/>
          <w:szCs w:val="28"/>
        </w:rPr>
        <w:t>постановлени</w:t>
      </w:r>
      <w:r w:rsidR="001E68E8" w:rsidRPr="00BD6F78">
        <w:rPr>
          <w:rFonts w:ascii="Times New Roman" w:hAnsi="Times New Roman" w:cs="Times New Roman"/>
          <w:sz w:val="28"/>
          <w:szCs w:val="28"/>
        </w:rPr>
        <w:t>ю</w:t>
      </w:r>
      <w:r w:rsidRPr="00BD6F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D6F78">
        <w:rPr>
          <w:rFonts w:ascii="Times New Roman" w:hAnsi="Times New Roman" w:cs="Times New Roman"/>
          <w:sz w:val="28"/>
          <w:szCs w:val="28"/>
        </w:rPr>
        <w:t xml:space="preserve">г. Шарыпово от </w:t>
      </w:r>
      <w:r w:rsidR="001F63A2">
        <w:rPr>
          <w:rFonts w:ascii="Times New Roman" w:hAnsi="Times New Roman" w:cs="Times New Roman"/>
          <w:sz w:val="28"/>
          <w:szCs w:val="28"/>
        </w:rPr>
        <w:t>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 xml:space="preserve">.2013 г. № </w:t>
      </w:r>
      <w:r w:rsidR="001E68E8" w:rsidRPr="00BD6F78">
        <w:rPr>
          <w:rFonts w:ascii="Times New Roman" w:hAnsi="Times New Roman" w:cs="Times New Roman"/>
          <w:sz w:val="28"/>
          <w:szCs w:val="28"/>
        </w:rPr>
        <w:t>17</w:t>
      </w: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новой системе оплаты и стимулирования труда работников муниципальных бюджетных спортивных учреждений, подведомственных Отделу спорта, туризма и молодежной политики Администрации города Шарыпово» </w:t>
      </w:r>
      <w:r w:rsidR="001F63A2">
        <w:rPr>
          <w:rFonts w:ascii="Times New Roman" w:hAnsi="Times New Roman" w:cs="Times New Roman"/>
          <w:sz w:val="28"/>
          <w:szCs w:val="28"/>
        </w:rPr>
        <w:t>(</w:t>
      </w:r>
      <w:r w:rsidR="002E30D7">
        <w:rPr>
          <w:rFonts w:ascii="Times New Roman" w:hAnsi="Times New Roman" w:cs="Times New Roman"/>
          <w:sz w:val="28"/>
          <w:szCs w:val="28"/>
        </w:rPr>
        <w:t xml:space="preserve">в </w:t>
      </w:r>
      <w:r w:rsidR="001F63A2">
        <w:rPr>
          <w:rFonts w:ascii="Times New Roman" w:hAnsi="Times New Roman" w:cs="Times New Roman"/>
          <w:sz w:val="28"/>
          <w:szCs w:val="28"/>
        </w:rPr>
        <w:t>ред. Постановления №</w:t>
      </w:r>
      <w:r w:rsidR="00D77FD3">
        <w:rPr>
          <w:rFonts w:ascii="Times New Roman" w:hAnsi="Times New Roman" w:cs="Times New Roman"/>
          <w:sz w:val="28"/>
          <w:szCs w:val="28"/>
        </w:rPr>
        <w:t>213</w:t>
      </w:r>
      <w:r w:rsidR="001F63A2">
        <w:rPr>
          <w:rFonts w:ascii="Times New Roman" w:hAnsi="Times New Roman" w:cs="Times New Roman"/>
          <w:sz w:val="28"/>
          <w:szCs w:val="28"/>
        </w:rPr>
        <w:t xml:space="preserve"> от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 w:rsidR="00D77FD3">
        <w:rPr>
          <w:rFonts w:ascii="Times New Roman" w:hAnsi="Times New Roman" w:cs="Times New Roman"/>
          <w:sz w:val="28"/>
          <w:szCs w:val="28"/>
        </w:rPr>
        <w:t>25.09.2013 г.</w:t>
      </w:r>
      <w:r w:rsidR="001F63A2">
        <w:rPr>
          <w:rFonts w:ascii="Times New Roman" w:hAnsi="Times New Roman" w:cs="Times New Roman"/>
          <w:sz w:val="28"/>
          <w:szCs w:val="28"/>
        </w:rPr>
        <w:t xml:space="preserve">) </w:t>
      </w:r>
      <w:r w:rsidRPr="00BD6F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0FBB" w:rsidRPr="00DB0FBB" w:rsidRDefault="002E30D7" w:rsidP="00DB0F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00931">
        <w:rPr>
          <w:rFonts w:ascii="Times New Roman" w:hAnsi="Times New Roman" w:cs="Times New Roman"/>
          <w:sz w:val="28"/>
          <w:szCs w:val="28"/>
        </w:rPr>
        <w:t>1.1. В пункте 2.3 раздела 2 «Минимальные размеры окладов (должностных о</w:t>
      </w:r>
      <w:r w:rsidR="00FD193F" w:rsidRPr="00700931">
        <w:rPr>
          <w:rFonts w:ascii="Times New Roman" w:hAnsi="Times New Roman" w:cs="Times New Roman"/>
          <w:sz w:val="28"/>
          <w:szCs w:val="28"/>
        </w:rPr>
        <w:t>кладов) ставок заработной платы</w:t>
      </w:r>
      <w:r w:rsidR="00DB0FBB">
        <w:rPr>
          <w:rFonts w:ascii="Times New Roman" w:hAnsi="Times New Roman" w:cs="Times New Roman"/>
          <w:sz w:val="28"/>
          <w:szCs w:val="28"/>
        </w:rPr>
        <w:t>»</w:t>
      </w:r>
      <w:r w:rsidR="00FD193F" w:rsidRPr="0070093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AA5C4C" w:rsidRPr="00700931">
        <w:rPr>
          <w:rFonts w:ascii="Times New Roman" w:hAnsi="Times New Roman" w:cs="Times New Roman"/>
          <w:sz w:val="28"/>
          <w:szCs w:val="28"/>
        </w:rPr>
        <w:t>2</w:t>
      </w:r>
      <w:r w:rsidR="00FD193F" w:rsidRPr="00700931">
        <w:rPr>
          <w:rFonts w:ascii="Times New Roman" w:hAnsi="Times New Roman" w:cs="Times New Roman"/>
          <w:sz w:val="28"/>
          <w:szCs w:val="28"/>
        </w:rPr>
        <w:t xml:space="preserve"> </w:t>
      </w:r>
      <w:r w:rsidR="00DB0FBB">
        <w:rPr>
          <w:rFonts w:ascii="Times New Roman" w:hAnsi="Times New Roman" w:cs="Times New Roman"/>
          <w:sz w:val="28"/>
          <w:szCs w:val="28"/>
        </w:rPr>
        <w:t>«</w:t>
      </w:r>
      <w:r w:rsidR="00DB0FBB" w:rsidRPr="00DB0FBB">
        <w:rPr>
          <w:rFonts w:ascii="Times New Roman" w:hAnsi="Times New Roman" w:cs="Times New Roman"/>
          <w:sz w:val="28"/>
          <w:szCs w:val="24"/>
        </w:rPr>
        <w:t>ПКГ должностей педагогических работников</w:t>
      </w:r>
      <w:r w:rsidR="00DB0FBB">
        <w:rPr>
          <w:rFonts w:ascii="Times New Roman" w:hAnsi="Times New Roman" w:cs="Times New Roman"/>
          <w:sz w:val="28"/>
          <w:szCs w:val="24"/>
        </w:rPr>
        <w:t>» изложить в новой редакции:</w:t>
      </w:r>
      <w:r w:rsidR="00DB0FBB" w:rsidRPr="00DB0FB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3459"/>
        <w:gridCol w:w="2097"/>
        <w:gridCol w:w="4262"/>
        <w:gridCol w:w="336"/>
      </w:tblGrid>
      <w:tr w:rsidR="00DB0FBB" w:rsidRPr="00DB0FBB" w:rsidTr="00DB0FB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FBB" w:rsidRPr="00DB0FBB" w:rsidRDefault="00DB0FBB" w:rsidP="00DB0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FBB" w:rsidRPr="00DB0FBB" w:rsidRDefault="00DB0FBB" w:rsidP="00CC6F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BB" w:rsidRPr="00DB0FBB" w:rsidTr="00DB0FB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 xml:space="preserve">2  квалификационный уровень              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Тренер-преподаватель, педагог организатор, инструктор-методист)       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FBB" w:rsidRPr="00DB0FBB" w:rsidRDefault="00DB0FBB" w:rsidP="00CC6F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BB" w:rsidRPr="00DB0FBB" w:rsidTr="00DB0FB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 xml:space="preserve">3  квалификационный уровень              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BB" w:rsidRPr="00DB0FBB" w:rsidRDefault="00DB0FBB" w:rsidP="00CC6F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B0FBB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FBB" w:rsidRDefault="00DB0FBB" w:rsidP="00CC6F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BB" w:rsidRPr="00DB0FBB" w:rsidRDefault="00DB0FBB" w:rsidP="00CC6F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E11E7" w:rsidRPr="00BD6F78" w:rsidRDefault="001E11E7" w:rsidP="007009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2.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города Шарыпово по социальным вопросам С.П. Шепель.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BD6F78">
        <w:rPr>
          <w:rFonts w:ascii="Times New Roman" w:hAnsi="Times New Roman" w:cs="Times New Roman"/>
          <w:sz w:val="28"/>
          <w:szCs w:val="28"/>
        </w:rPr>
        <w:t xml:space="preserve"> в день, с</w:t>
      </w:r>
      <w:r w:rsidRPr="00BD6F78">
        <w:rPr>
          <w:rFonts w:ascii="Times New Roman" w:hAnsi="Times New Roman" w:cs="Times New Roman"/>
          <w:sz w:val="28"/>
          <w:szCs w:val="28"/>
        </w:rPr>
        <w:t>ледующ</w:t>
      </w:r>
      <w:r w:rsidR="00BD6F78">
        <w:rPr>
          <w:rFonts w:ascii="Times New Roman" w:hAnsi="Times New Roman" w:cs="Times New Roman"/>
          <w:sz w:val="28"/>
          <w:szCs w:val="28"/>
        </w:rPr>
        <w:t>ий</w:t>
      </w:r>
      <w:r w:rsidRPr="00BD6F78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BD6F78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6F78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</w:t>
      </w:r>
      <w:r w:rsidR="00BD6F7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</w:t>
      </w:r>
      <w:r w:rsidR="00E45E6A">
        <w:rPr>
          <w:rFonts w:ascii="Times New Roman" w:hAnsi="Times New Roman" w:cs="Times New Roman"/>
          <w:sz w:val="28"/>
          <w:szCs w:val="28"/>
        </w:rPr>
        <w:t>шения, возникшие с 01.0</w:t>
      </w:r>
      <w:r w:rsidR="00FD193F">
        <w:rPr>
          <w:rFonts w:ascii="Times New Roman" w:hAnsi="Times New Roman" w:cs="Times New Roman"/>
          <w:sz w:val="28"/>
          <w:szCs w:val="28"/>
        </w:rPr>
        <w:t>9</w:t>
      </w:r>
      <w:r w:rsidR="00E45E6A">
        <w:rPr>
          <w:rFonts w:ascii="Times New Roman" w:hAnsi="Times New Roman" w:cs="Times New Roman"/>
          <w:sz w:val="28"/>
          <w:szCs w:val="28"/>
        </w:rPr>
        <w:t>.2013г.</w:t>
      </w:r>
    </w:p>
    <w:p w:rsidR="001E11E7" w:rsidRPr="00BD6F78" w:rsidRDefault="001E11E7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F78" w:rsidRPr="00BD6F78" w:rsidRDefault="00436152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6F78">
        <w:rPr>
          <w:rFonts w:ascii="Times New Roman" w:hAnsi="Times New Roman" w:cs="Times New Roman"/>
          <w:sz w:val="28"/>
          <w:szCs w:val="28"/>
        </w:rPr>
        <w:t xml:space="preserve">города Шарыпово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В.Г</w:t>
      </w:r>
      <w:r w:rsidR="00BD6F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Хохлов</w:t>
      </w:r>
    </w:p>
    <w:p w:rsidR="001E11E7" w:rsidRPr="00533614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E11E7" w:rsidRDefault="001E11E7" w:rsidP="00A36305">
      <w:pPr>
        <w:spacing w:after="0" w:line="240" w:lineRule="auto"/>
        <w:ind w:firstLine="709"/>
      </w:pPr>
    </w:p>
    <w:sectPr w:rsidR="001E11E7" w:rsidSect="0035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53242"/>
    <w:rsid w:val="000712EB"/>
    <w:rsid w:val="001138D8"/>
    <w:rsid w:val="001552FA"/>
    <w:rsid w:val="00191D26"/>
    <w:rsid w:val="001E11E7"/>
    <w:rsid w:val="001E68E8"/>
    <w:rsid w:val="001F63A2"/>
    <w:rsid w:val="00255D3E"/>
    <w:rsid w:val="002A082C"/>
    <w:rsid w:val="002E1DD7"/>
    <w:rsid w:val="002E30D7"/>
    <w:rsid w:val="00322701"/>
    <w:rsid w:val="00353B0C"/>
    <w:rsid w:val="00365A94"/>
    <w:rsid w:val="0037255C"/>
    <w:rsid w:val="003E0130"/>
    <w:rsid w:val="003E19A8"/>
    <w:rsid w:val="00400548"/>
    <w:rsid w:val="00436152"/>
    <w:rsid w:val="0046570E"/>
    <w:rsid w:val="004A501B"/>
    <w:rsid w:val="00532936"/>
    <w:rsid w:val="00533614"/>
    <w:rsid w:val="005673FA"/>
    <w:rsid w:val="00577DB4"/>
    <w:rsid w:val="00637472"/>
    <w:rsid w:val="006731E5"/>
    <w:rsid w:val="006B3176"/>
    <w:rsid w:val="00700931"/>
    <w:rsid w:val="00711615"/>
    <w:rsid w:val="007265ED"/>
    <w:rsid w:val="00726882"/>
    <w:rsid w:val="007D133A"/>
    <w:rsid w:val="00830F8B"/>
    <w:rsid w:val="0089633C"/>
    <w:rsid w:val="00941580"/>
    <w:rsid w:val="0095641F"/>
    <w:rsid w:val="009E0C83"/>
    <w:rsid w:val="00A26F6A"/>
    <w:rsid w:val="00A36305"/>
    <w:rsid w:val="00AA5C4C"/>
    <w:rsid w:val="00B06E68"/>
    <w:rsid w:val="00B24E67"/>
    <w:rsid w:val="00B36C22"/>
    <w:rsid w:val="00B57EF2"/>
    <w:rsid w:val="00BB12CF"/>
    <w:rsid w:val="00BD6F78"/>
    <w:rsid w:val="00C31E81"/>
    <w:rsid w:val="00CC50BF"/>
    <w:rsid w:val="00CC558E"/>
    <w:rsid w:val="00CE6129"/>
    <w:rsid w:val="00CF3C0D"/>
    <w:rsid w:val="00CF3E1B"/>
    <w:rsid w:val="00D77FD3"/>
    <w:rsid w:val="00D907A1"/>
    <w:rsid w:val="00DB0FBB"/>
    <w:rsid w:val="00DF006C"/>
    <w:rsid w:val="00E331B8"/>
    <w:rsid w:val="00E45E6A"/>
    <w:rsid w:val="00EA75CB"/>
    <w:rsid w:val="00EE4321"/>
    <w:rsid w:val="00EF370A"/>
    <w:rsid w:val="00F40EA1"/>
    <w:rsid w:val="00F73BDF"/>
    <w:rsid w:val="00F95E79"/>
    <w:rsid w:val="00FD193F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locked/>
    <w:rsid w:val="00E45E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29</cp:revision>
  <cp:lastPrinted>2013-09-25T04:50:00Z</cp:lastPrinted>
  <dcterms:created xsi:type="dcterms:W3CDTF">2013-06-20T19:32:00Z</dcterms:created>
  <dcterms:modified xsi:type="dcterms:W3CDTF">2013-10-01T04:22:00Z</dcterms:modified>
</cp:coreProperties>
</file>