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Приложение № </w:t>
      </w:r>
      <w:r w:rsidR="004C2DA8" w:rsidRPr="00B26D55">
        <w:rPr>
          <w:sz w:val="24"/>
          <w:szCs w:val="24"/>
        </w:rPr>
        <w:t>1</w:t>
      </w:r>
      <w:r w:rsidRPr="00B26D55">
        <w:rPr>
          <w:sz w:val="24"/>
          <w:szCs w:val="24"/>
        </w:rPr>
        <w:t xml:space="preserve"> 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к постановлению Администрации 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города Шарыпово </w:t>
      </w:r>
    </w:p>
    <w:p w:rsidR="000E1CC1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>от _________ № _______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B26D55" w:rsidRDefault="00E8042F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bCs/>
          <w:sz w:val="24"/>
          <w:szCs w:val="24"/>
        </w:rPr>
        <w:t xml:space="preserve"> </w:t>
      </w:r>
      <w:r w:rsidR="00BA23F6" w:rsidRPr="00B26D55">
        <w:rPr>
          <w:rFonts w:eastAsia="Times New Roman"/>
          <w:bCs/>
          <w:sz w:val="24"/>
          <w:szCs w:val="24"/>
        </w:rPr>
        <w:t>«</w:t>
      </w:r>
      <w:r w:rsidR="00EE4039" w:rsidRPr="00B26D55">
        <w:rPr>
          <w:rFonts w:eastAsia="Times New Roman"/>
          <w:bCs/>
          <w:sz w:val="24"/>
          <w:szCs w:val="24"/>
        </w:rPr>
        <w:t xml:space="preserve">Приложение № </w:t>
      </w:r>
      <w:r w:rsidR="004C2DA8" w:rsidRPr="00B26D55">
        <w:rPr>
          <w:rFonts w:eastAsia="Times New Roman"/>
          <w:bCs/>
          <w:sz w:val="24"/>
          <w:szCs w:val="24"/>
        </w:rPr>
        <w:t>1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B26D55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  <w:bookmarkStart w:id="0" w:name="_GoBack"/>
      <w:bookmarkEnd w:id="0"/>
    </w:p>
    <w:p w:rsidR="00E25DFA" w:rsidRPr="00444080" w:rsidRDefault="00E25DFA" w:rsidP="00E25DFA">
      <w:pPr>
        <w:jc w:val="center"/>
        <w:rPr>
          <w:b/>
          <w:sz w:val="27"/>
          <w:szCs w:val="27"/>
        </w:rPr>
      </w:pPr>
      <w:r w:rsidRPr="00444080">
        <w:rPr>
          <w:b/>
          <w:sz w:val="27"/>
          <w:szCs w:val="27"/>
        </w:rPr>
        <w:t>БЛОК-СХЕМА</w:t>
      </w:r>
    </w:p>
    <w:p w:rsidR="00E25DFA" w:rsidRPr="00444080" w:rsidRDefault="001F62DD" w:rsidP="00F113A4">
      <w:pPr>
        <w:jc w:val="center"/>
        <w:rPr>
          <w:b/>
          <w:sz w:val="27"/>
          <w:szCs w:val="27"/>
        </w:rPr>
      </w:pPr>
      <w:r w:rsidRPr="00444080">
        <w:rPr>
          <w:b/>
          <w:sz w:val="27"/>
          <w:szCs w:val="27"/>
        </w:rPr>
        <w:t>Заключения договора найма жилого помещения маневренного фонда</w:t>
      </w:r>
    </w:p>
    <w:p w:rsidR="00D460E2" w:rsidRPr="0089770B" w:rsidRDefault="000A6323" w:rsidP="00E25DFA">
      <w:pPr>
        <w:ind w:left="4111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EFF51" wp14:editId="12C598B3">
                <wp:simplePos x="0" y="0"/>
                <wp:positionH relativeFrom="column">
                  <wp:posOffset>1430152</wp:posOffset>
                </wp:positionH>
                <wp:positionV relativeFrom="paragraph">
                  <wp:posOffset>154581</wp:posOffset>
                </wp:positionV>
                <wp:extent cx="3079127" cy="353683"/>
                <wp:effectExtent l="0" t="0" r="26035" b="279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79127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23" w:rsidRPr="00C02145" w:rsidRDefault="00C2188D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Прием </w:t>
                            </w:r>
                            <w:r w:rsidR="008469F9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</w:p>
                          <w:p w:rsidR="008469F9" w:rsidRPr="00C02145" w:rsidRDefault="008469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2.6pt;margin-top:12.15pt;width:242.45pt;height:27.8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    <v:textbox>
                  <w:txbxContent>
                    <w:p w:rsidR="000A6323" w:rsidRPr="00C02145" w:rsidRDefault="00C2188D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Прием </w:t>
                      </w:r>
                      <w:r w:rsidR="008469F9" w:rsidRPr="00D514D0">
                        <w:rPr>
                          <w:rFonts w:eastAsia="Times New Roman"/>
                          <w:sz w:val="24"/>
                          <w:szCs w:val="24"/>
                        </w:rPr>
                        <w:t>заявления</w:t>
                      </w:r>
                    </w:p>
                    <w:p w:rsidR="008469F9" w:rsidRPr="00C02145" w:rsidRDefault="008469F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2C7C38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892708" wp14:editId="77AB3126">
                <wp:simplePos x="0" y="0"/>
                <wp:positionH relativeFrom="column">
                  <wp:posOffset>2982595</wp:posOffset>
                </wp:positionH>
                <wp:positionV relativeFrom="paragraph">
                  <wp:posOffset>157480</wp:posOffset>
                </wp:positionV>
                <wp:extent cx="266700" cy="275590"/>
                <wp:effectExtent l="0" t="0" r="7620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4.85pt;margin-top:12.4pt;width:21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AdJnjn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97C2DA" wp14:editId="631AF07F">
                <wp:simplePos x="0" y="0"/>
                <wp:positionH relativeFrom="column">
                  <wp:posOffset>2620597</wp:posOffset>
                </wp:positionH>
                <wp:positionV relativeFrom="paragraph">
                  <wp:posOffset>157744</wp:posOffset>
                </wp:positionV>
                <wp:extent cx="284480" cy="276045"/>
                <wp:effectExtent l="38100" t="0" r="2032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276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06.35pt;margin-top:12.4pt;width:22.4pt;height:2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1A4E05" w:rsidP="00E25DFA">
      <w:pPr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B0B4E8" wp14:editId="7619100E">
                <wp:simplePos x="0" y="0"/>
                <wp:positionH relativeFrom="column">
                  <wp:posOffset>-321010</wp:posOffset>
                </wp:positionH>
                <wp:positionV relativeFrom="paragraph">
                  <wp:posOffset>80572</wp:posOffset>
                </wp:positionV>
                <wp:extent cx="2940685" cy="802257"/>
                <wp:effectExtent l="0" t="0" r="12065" b="171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40685" cy="80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Отказ в приеме заявления/ запроса и представленных к нему документов</w:t>
                            </w:r>
                          </w:p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(при наличии оснований, указанных </w:t>
                            </w:r>
                            <w:proofErr w:type="gramEnd"/>
                          </w:p>
                          <w:p w:rsidR="000319C8" w:rsidRPr="00C02145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п. 2.7 Административного регламента</w:t>
                            </w:r>
                            <w:r w:rsidR="001A4E05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5.3pt;margin-top:6.35pt;width:231.55pt;height:63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">
                <v:textbox>
                  <w:txbxContent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Отказ в приеме заявления/ запроса и представленных к нему документов</w:t>
                      </w:r>
                    </w:p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(при наличии оснований, указанных </w:t>
                      </w:r>
                      <w:proofErr w:type="gramEnd"/>
                    </w:p>
                    <w:p w:rsidR="000319C8" w:rsidRPr="00C02145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в п. 2.7 Административного регламента</w:t>
                      </w:r>
                      <w:r w:rsidR="001A4E05" w:rsidRPr="00D514D0">
                        <w:rPr>
                          <w:rFonts w:eastAsia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C38"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61BA46" wp14:editId="2C33F7A8">
                <wp:simplePos x="0" y="0"/>
                <wp:positionH relativeFrom="column">
                  <wp:posOffset>3258185</wp:posOffset>
                </wp:positionH>
                <wp:positionV relativeFrom="paragraph">
                  <wp:posOffset>82550</wp:posOffset>
                </wp:positionV>
                <wp:extent cx="2777490" cy="793115"/>
                <wp:effectExtent l="0" t="0" r="22860" b="260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749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9F9" w:rsidRPr="00D514D0" w:rsidRDefault="000319C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  <w:r w:rsidR="00220BF0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/запроса</w:t>
                            </w:r>
                          </w:p>
                          <w:p w:rsidR="008469F9" w:rsidRPr="00C02145" w:rsidRDefault="007B732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 представленных</w:t>
                            </w:r>
                            <w:r w:rsidR="008469F9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:rsidR="000319C8" w:rsidRPr="00C02145" w:rsidRDefault="000319C8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6.55pt;margin-top:6.5pt;width:218.7pt;height:62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">
                <v:textbox>
                  <w:txbxContent>
                    <w:p w:rsidR="008469F9" w:rsidRPr="00D514D0" w:rsidRDefault="000319C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Регистрация заявления</w:t>
                      </w:r>
                      <w:r w:rsidR="00220BF0" w:rsidRPr="00D514D0">
                        <w:rPr>
                          <w:rFonts w:eastAsia="Times New Roman"/>
                          <w:sz w:val="24"/>
                          <w:szCs w:val="24"/>
                        </w:rPr>
                        <w:t>/запроса</w:t>
                      </w:r>
                    </w:p>
                    <w:p w:rsidR="008469F9" w:rsidRPr="00C02145" w:rsidRDefault="007B732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и представленных</w:t>
                      </w:r>
                      <w:r w:rsidR="008469F9"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документов</w:t>
                      </w:r>
                    </w:p>
                    <w:p w:rsidR="000319C8" w:rsidRPr="00C02145" w:rsidRDefault="000319C8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5F25E4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9574E" wp14:editId="1107112C">
                <wp:simplePos x="0" y="0"/>
                <wp:positionH relativeFrom="column">
                  <wp:posOffset>4699563</wp:posOffset>
                </wp:positionH>
                <wp:positionV relativeFrom="paragraph">
                  <wp:posOffset>6530</wp:posOffset>
                </wp:positionV>
                <wp:extent cx="0" cy="241539"/>
                <wp:effectExtent l="95250" t="0" r="571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70.05pt;margin-top:.5pt;width:0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2C7C38" w:rsidP="00E25DFA">
      <w:pPr>
        <w:tabs>
          <w:tab w:val="left" w:pos="1408"/>
        </w:tabs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2A2477" wp14:editId="67C5BA13">
                <wp:simplePos x="0" y="0"/>
                <wp:positionH relativeFrom="column">
                  <wp:posOffset>929820</wp:posOffset>
                </wp:positionH>
                <wp:positionV relativeFrom="paragraph">
                  <wp:posOffset>72809</wp:posOffset>
                </wp:positionV>
                <wp:extent cx="4123426" cy="569344"/>
                <wp:effectExtent l="0" t="0" r="10795" b="2159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23426" cy="56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02145" w:rsidRDefault="00C34D0A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заявления/запроса, представленных документов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3.2pt;margin-top:5.75pt;width:324.7pt;height:44.8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">
                <v:textbox>
                  <w:txbxContent>
                    <w:p w:rsidR="00F33388" w:rsidRPr="00C02145" w:rsidRDefault="00C34D0A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заявления/запроса, представленных документов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B26D55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8B46EA" wp14:editId="7C2C770A">
                <wp:simplePos x="0" y="0"/>
                <wp:positionH relativeFrom="column">
                  <wp:posOffset>2982907</wp:posOffset>
                </wp:positionH>
                <wp:positionV relativeFrom="paragraph">
                  <wp:posOffset>116373</wp:posOffset>
                </wp:positionV>
                <wp:extent cx="0" cy="275590"/>
                <wp:effectExtent l="95250" t="0" r="7620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4.85pt;margin-top:9.15pt;width:0;height:21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804888" w:rsidP="00E25DFA">
      <w:pPr>
        <w:tabs>
          <w:tab w:val="left" w:pos="3640"/>
        </w:tabs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306D22" wp14:editId="24D78D71">
                <wp:simplePos x="0" y="0"/>
                <wp:positionH relativeFrom="column">
                  <wp:posOffset>929820</wp:posOffset>
                </wp:positionH>
                <wp:positionV relativeFrom="paragraph">
                  <wp:posOffset>50524</wp:posOffset>
                </wp:positionV>
                <wp:extent cx="4166558" cy="1069676"/>
                <wp:effectExtent l="0" t="0" r="24765" b="1651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66558" cy="106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78314E" w:rsidRDefault="00434B5E" w:rsidP="00122654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 на заседании жилищной комиссии при Администрации города Шарыпово и принятие решения о предоставлении жилого помещения маневренного фонда, либо принятие решения об отказе в заключени</w:t>
                            </w:r>
                            <w:proofErr w:type="gramStart"/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найма жилого помещения маневренного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3.2pt;margin-top:4pt;width:328.1pt;height:84.2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">
                <v:textbox>
                  <w:txbxContent>
                    <w:p w:rsidR="00F33388" w:rsidRPr="0078314E" w:rsidRDefault="00434B5E" w:rsidP="00122654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 на заседании жилищной комиссии при Администрации города Шарыпово и принятие решения о предоставлении жилого помещения маневренного фонда, либо принятие решения об отказе в заключени</w:t>
                      </w:r>
                      <w:proofErr w:type="gramStart"/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найма жилого помещения маневренного фонда</w:t>
                      </w:r>
                    </w:p>
                  </w:txbxContent>
                </v:textbox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D6A63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35480" wp14:editId="542D9E52">
                <wp:simplePos x="0" y="0"/>
                <wp:positionH relativeFrom="column">
                  <wp:posOffset>2094386</wp:posOffset>
                </wp:positionH>
                <wp:positionV relativeFrom="paragraph">
                  <wp:posOffset>41335</wp:posOffset>
                </wp:positionV>
                <wp:extent cx="569343" cy="387985"/>
                <wp:effectExtent l="38100" t="0" r="21590" b="5016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343" cy="387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64.9pt;margin-top:3.25pt;width:44.85pt;height:30.5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7B9299" wp14:editId="6CB3CD99">
                <wp:simplePos x="0" y="0"/>
                <wp:positionH relativeFrom="column">
                  <wp:posOffset>2991533</wp:posOffset>
                </wp:positionH>
                <wp:positionV relativeFrom="paragraph">
                  <wp:posOffset>40999</wp:posOffset>
                </wp:positionV>
                <wp:extent cx="388081" cy="388333"/>
                <wp:effectExtent l="0" t="0" r="50165" b="501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081" cy="3883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35.55pt;margin-top:3.25pt;width:30.55pt;height:3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9C01D8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75A45D" wp14:editId="772F6E08">
                <wp:simplePos x="0" y="0"/>
                <wp:positionH relativeFrom="column">
                  <wp:posOffset>3379470</wp:posOffset>
                </wp:positionH>
                <wp:positionV relativeFrom="paragraph">
                  <wp:posOffset>78105</wp:posOffset>
                </wp:positionV>
                <wp:extent cx="2586990" cy="982980"/>
                <wp:effectExtent l="0" t="0" r="22860" b="2667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699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2C7C38" w:rsidP="00CC539A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 соответствии </w:t>
                            </w:r>
                            <w:proofErr w:type="spellStart"/>
                            <w:r w:rsidR="00CC539A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пп</w:t>
                            </w:r>
                            <w:proofErr w:type="spellEnd"/>
                            <w:r w:rsidR="00CC539A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. 2.6.1</w:t>
                            </w: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 Административного регламента</w:t>
                            </w:r>
                            <w:r w:rsidR="009C01D8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при отсутствии оснований, предусмотренных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6.1pt;margin-top:6.15pt;width:203.7pt;height:77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">
                <v:textbox>
                  <w:txbxContent>
                    <w:p w:rsidR="00F33388" w:rsidRPr="005F25E4" w:rsidRDefault="002C7C38" w:rsidP="00CC539A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 соответствии </w:t>
                      </w:r>
                      <w:proofErr w:type="spellStart"/>
                      <w:r w:rsidR="00CC539A" w:rsidRPr="00D514D0">
                        <w:rPr>
                          <w:rFonts w:eastAsia="Times New Roman"/>
                          <w:sz w:val="24"/>
                          <w:szCs w:val="24"/>
                        </w:rPr>
                        <w:t>пп</w:t>
                      </w:r>
                      <w:proofErr w:type="spellEnd"/>
                      <w:r w:rsidR="00CC539A" w:rsidRPr="00D514D0">
                        <w:rPr>
                          <w:rFonts w:eastAsia="Times New Roman"/>
                          <w:sz w:val="24"/>
                          <w:szCs w:val="24"/>
                        </w:rPr>
                        <w:t>. 2.6.1</w:t>
                      </w: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 Административного регламента</w:t>
                      </w:r>
                      <w:r w:rsidR="009C01D8" w:rsidRPr="00D514D0">
                        <w:rPr>
                          <w:rFonts w:eastAsia="Times New Roman"/>
                          <w:sz w:val="24"/>
                          <w:szCs w:val="24"/>
                        </w:rPr>
                        <w:t>, при отсутствии оснований, предусмотренных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9D1879" wp14:editId="32C0C5A1">
                <wp:simplePos x="0" y="0"/>
                <wp:positionH relativeFrom="column">
                  <wp:posOffset>-511175</wp:posOffset>
                </wp:positionH>
                <wp:positionV relativeFrom="paragraph">
                  <wp:posOffset>78105</wp:posOffset>
                </wp:positionV>
                <wp:extent cx="2604770" cy="775970"/>
                <wp:effectExtent l="0" t="0" r="24130" b="2413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047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5F25E4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При наличии оснований, указанных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0.25pt;margin-top:6.15pt;width:205.1pt;height:61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">
                <v:textbox>
                  <w:txbxContent>
                    <w:p w:rsidR="00F33388" w:rsidRPr="005F25E4" w:rsidRDefault="005F25E4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При наличии оснований, указанных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E8042F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6A8C14" wp14:editId="1A8CA5E6">
                <wp:simplePos x="0" y="0"/>
                <wp:positionH relativeFrom="column">
                  <wp:posOffset>722630</wp:posOffset>
                </wp:positionH>
                <wp:positionV relativeFrom="paragraph">
                  <wp:posOffset>156845</wp:posOffset>
                </wp:positionV>
                <wp:extent cx="0" cy="207010"/>
                <wp:effectExtent l="95250" t="0" r="57150" b="5969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56.9pt;margin-top:12.35pt;width:0;height:1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3o9AEAAAgEAAAOAAAAZHJzL2Uyb0RvYy54bWysU0uO1DAQ3SNxB8t7OukeCV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4D6A63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B597BE" wp14:editId="408B1583">
                <wp:simplePos x="0" y="0"/>
                <wp:positionH relativeFrom="column">
                  <wp:posOffset>-510792</wp:posOffset>
                </wp:positionH>
                <wp:positionV relativeFrom="paragraph">
                  <wp:posOffset>10855</wp:posOffset>
                </wp:positionV>
                <wp:extent cx="2613349" cy="845389"/>
                <wp:effectExtent l="0" t="0" r="15875" b="1206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13349" cy="84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AF296E" w:rsidP="004D6A6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C47B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письменного уведомления об отказе в заключени</w:t>
                            </w:r>
                            <w:proofErr w:type="gramStart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найма жилого помещения маневренного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0.2pt;margin-top:.85pt;width:205.8pt;height:66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">
                <v:textbox>
                  <w:txbxContent>
                    <w:p w:rsidR="00F33388" w:rsidRPr="00CC47B7" w:rsidRDefault="00AF296E" w:rsidP="004D6A6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C47B7">
                        <w:rPr>
                          <w:rFonts w:eastAsia="Times New Roman"/>
                          <w:sz w:val="24"/>
                          <w:szCs w:val="24"/>
                        </w:rPr>
                        <w:t xml:space="preserve">Подготовка </w:t>
                      </w:r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письменного уведомления об отказе в заключени</w:t>
                      </w:r>
                      <w:proofErr w:type="gramStart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найма жилого помещения маневренного фонда</w:t>
                      </w:r>
                    </w:p>
                  </w:txbxContent>
                </v:textbox>
              </v:shape>
            </w:pict>
          </mc:Fallback>
        </mc:AlternateContent>
      </w:r>
      <w:r w:rsidR="009C01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8B8DCE" wp14:editId="08CC02D6">
                <wp:simplePos x="0" y="0"/>
                <wp:positionH relativeFrom="column">
                  <wp:posOffset>4749165</wp:posOffset>
                </wp:positionH>
                <wp:positionV relativeFrom="paragraph">
                  <wp:posOffset>12700</wp:posOffset>
                </wp:positionV>
                <wp:extent cx="0" cy="207010"/>
                <wp:effectExtent l="95250" t="0" r="57150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73.95pt;margin-top:1pt;width:0;height:16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76ijPdsAAAAIAQAADwAAAGRy&#10;cy9kb3ducmV2LnhtbEyPwU7DMBBE70j8g7VI3KhDqZI2zaYKFSAkTgQ+wI1NEtVeR7HbpH/PIg5w&#10;HM1o5k2xm50VZzOG3hPC/SIBYajxuqcW4fPj+W4NIkRFWllPBuFiAuzK66tC5dpP9G7OdWwFl1DI&#10;FUIX45BLGZrOOBUWfjDE3pcfnYosx1bqUU1c7qxcJkkqneqJFzo1mH1nmmN9cgjVWr7R8bLPQv3a&#10;pNpO89NL9Yh4ezNXWxDRzPEvDD/4jA4lMx38iXQQFiFbZRuOIiz5Evu/+oDwsEpBloX8f6D8Bg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O+ooz3bAAAACA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567FB2" w:rsidRDefault="009C01D8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958DE8" wp14:editId="2571BFAB">
                <wp:simplePos x="0" y="0"/>
                <wp:positionH relativeFrom="column">
                  <wp:posOffset>3379722</wp:posOffset>
                </wp:positionH>
                <wp:positionV relativeFrom="paragraph">
                  <wp:posOffset>42628</wp:posOffset>
                </wp:positionV>
                <wp:extent cx="2587625" cy="638151"/>
                <wp:effectExtent l="0" t="0" r="22225" b="1016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7625" cy="63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C23FE2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Заключение договора найма жилого помещения маневренного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6.1pt;margin-top:3.35pt;width:203.75pt;height:50.2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">
                <v:textbox>
                  <w:txbxContent>
                    <w:p w:rsidR="00F33388" w:rsidRPr="00CC47B7" w:rsidRDefault="00C23FE2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Заключение договора найма жилого помещения маневренного фонда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D514D0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013545" wp14:editId="59657EB8">
                <wp:simplePos x="0" y="0"/>
                <wp:positionH relativeFrom="column">
                  <wp:posOffset>4725442</wp:posOffset>
                </wp:positionH>
                <wp:positionV relativeFrom="paragraph">
                  <wp:posOffset>155204</wp:posOffset>
                </wp:positionV>
                <wp:extent cx="0" cy="241300"/>
                <wp:effectExtent l="95250" t="0" r="57150" b="635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72.1pt;margin-top:12.2pt;width:0;height: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4D6A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60D84F" wp14:editId="1C56FBA9">
                <wp:simplePos x="0" y="0"/>
                <wp:positionH relativeFrom="column">
                  <wp:posOffset>739931</wp:posOffset>
                </wp:positionH>
                <wp:positionV relativeFrom="paragraph">
                  <wp:posOffset>155204</wp:posOffset>
                </wp:positionV>
                <wp:extent cx="1" cy="241539"/>
                <wp:effectExtent l="95250" t="0" r="5715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8.25pt;margin-top:12.2pt;width:0;height:19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D514D0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5C4C8C" wp14:editId="26F167B5">
                <wp:simplePos x="0" y="0"/>
                <wp:positionH relativeFrom="column">
                  <wp:posOffset>3379470</wp:posOffset>
                </wp:positionH>
                <wp:positionV relativeFrom="paragraph">
                  <wp:posOffset>54610</wp:posOffset>
                </wp:positionV>
                <wp:extent cx="2586990" cy="1000125"/>
                <wp:effectExtent l="0" t="0" r="2286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699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E8042F" w:rsidP="006D61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 заявителю</w:t>
                            </w:r>
                            <w:r w:rsidRPr="004D6A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A63" w:rsidRPr="004D6A63">
                              <w:rPr>
                                <w:sz w:val="24"/>
                                <w:szCs w:val="24"/>
                              </w:rPr>
                              <w:t xml:space="preserve">договора </w:t>
                            </w:r>
                          </w:p>
                          <w:p w:rsidR="006D61F3" w:rsidRPr="004D6A63" w:rsidRDefault="004D6A63" w:rsidP="006D61F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sz w:val="24"/>
                                <w:szCs w:val="24"/>
                              </w:rPr>
                              <w:t>найма жилого помещения маневренного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6.1pt;margin-top:4.3pt;width:203.7pt;height:78.7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">
                <v:textbox>
                  <w:txbxContent>
                    <w:p w:rsidR="004D6A63" w:rsidRDefault="00E8042F" w:rsidP="006D61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Выдача заявителю</w:t>
                      </w:r>
                      <w:r w:rsidRPr="004D6A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6A63" w:rsidRPr="004D6A63">
                        <w:rPr>
                          <w:sz w:val="24"/>
                          <w:szCs w:val="24"/>
                        </w:rPr>
                        <w:t xml:space="preserve">договора </w:t>
                      </w:r>
                    </w:p>
                    <w:p w:rsidR="006D61F3" w:rsidRPr="004D6A63" w:rsidRDefault="004D6A63" w:rsidP="006D61F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sz w:val="24"/>
                          <w:szCs w:val="24"/>
                        </w:rPr>
                        <w:t>найма жилого помещения маневренного фонда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F07F76" wp14:editId="0756ADF5">
                <wp:simplePos x="0" y="0"/>
                <wp:positionH relativeFrom="column">
                  <wp:posOffset>-511175</wp:posOffset>
                </wp:positionH>
                <wp:positionV relativeFrom="paragraph">
                  <wp:posOffset>45720</wp:posOffset>
                </wp:positionV>
                <wp:extent cx="2604770" cy="1009015"/>
                <wp:effectExtent l="0" t="0" r="24130" b="196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0477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</w:t>
                            </w:r>
                            <w:r w:rsidR="0081778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заявителю письменного уведомления </w:t>
                            </w: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об отказе </w:t>
                            </w:r>
                          </w:p>
                          <w:p w:rsidR="00D514D0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заключени</w:t>
                            </w:r>
                            <w:proofErr w:type="gramStart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</w:t>
                            </w:r>
                          </w:p>
                          <w:p w:rsidR="002C7C38" w:rsidRPr="005F25E4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найма жилого помещения маневренного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40.25pt;margin-top:3.6pt;width:205.1pt;height:79.4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">
                <v:textbox>
                  <w:txbxContent>
                    <w:p w:rsidR="004D6A63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Выдача</w:t>
                      </w:r>
                      <w:r w:rsidR="0081778D">
                        <w:rPr>
                          <w:rFonts w:eastAsia="Times New Roman"/>
                          <w:sz w:val="24"/>
                          <w:szCs w:val="24"/>
                        </w:rPr>
                        <w:t xml:space="preserve"> заявителю письменного уведомления </w:t>
                      </w: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об отказе </w:t>
                      </w:r>
                    </w:p>
                    <w:p w:rsidR="00D514D0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 заключени</w:t>
                      </w:r>
                      <w:proofErr w:type="gramStart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</w:t>
                      </w:r>
                    </w:p>
                    <w:p w:rsidR="002C7C38" w:rsidRPr="005F25E4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найма жилого помещения маневренного фонда</w:t>
                      </w:r>
                    </w:p>
                  </w:txbxContent>
                </v:textbox>
              </v:shape>
            </w:pict>
          </mc:Fallback>
        </mc:AlternateConten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54" w:rsidRDefault="00D07754" w:rsidP="008E2ABF">
      <w:r>
        <w:separator/>
      </w:r>
    </w:p>
  </w:endnote>
  <w:endnote w:type="continuationSeparator" w:id="0">
    <w:p w:rsidR="00D07754" w:rsidRDefault="00D07754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54" w:rsidRDefault="00D07754" w:rsidP="008E2ABF">
      <w:r>
        <w:separator/>
      </w:r>
    </w:p>
  </w:footnote>
  <w:footnote w:type="continuationSeparator" w:id="0">
    <w:p w:rsidR="00D07754" w:rsidRDefault="00D07754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37DCC"/>
    <w:rsid w:val="00042F98"/>
    <w:rsid w:val="00047FA5"/>
    <w:rsid w:val="00074192"/>
    <w:rsid w:val="00075B77"/>
    <w:rsid w:val="00096A5F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122654"/>
    <w:rsid w:val="001454C9"/>
    <w:rsid w:val="001622F8"/>
    <w:rsid w:val="00177478"/>
    <w:rsid w:val="001866F2"/>
    <w:rsid w:val="0019289D"/>
    <w:rsid w:val="001A4E05"/>
    <w:rsid w:val="001D371F"/>
    <w:rsid w:val="001F4EE7"/>
    <w:rsid w:val="001F5560"/>
    <w:rsid w:val="001F62DD"/>
    <w:rsid w:val="00202223"/>
    <w:rsid w:val="00214067"/>
    <w:rsid w:val="00217C28"/>
    <w:rsid w:val="00220BF0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34DD7"/>
    <w:rsid w:val="0037163F"/>
    <w:rsid w:val="003C7F76"/>
    <w:rsid w:val="00410A91"/>
    <w:rsid w:val="00411049"/>
    <w:rsid w:val="00423BEA"/>
    <w:rsid w:val="00432AC3"/>
    <w:rsid w:val="00434B5E"/>
    <w:rsid w:val="0043549C"/>
    <w:rsid w:val="00444080"/>
    <w:rsid w:val="00447716"/>
    <w:rsid w:val="0045142E"/>
    <w:rsid w:val="004673A4"/>
    <w:rsid w:val="00477FD2"/>
    <w:rsid w:val="00483BC8"/>
    <w:rsid w:val="004916B6"/>
    <w:rsid w:val="00493187"/>
    <w:rsid w:val="00494B43"/>
    <w:rsid w:val="00496891"/>
    <w:rsid w:val="004C2DA8"/>
    <w:rsid w:val="004C7112"/>
    <w:rsid w:val="004D4223"/>
    <w:rsid w:val="004D4999"/>
    <w:rsid w:val="004D6A63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C70A6"/>
    <w:rsid w:val="005E61B3"/>
    <w:rsid w:val="005F25E4"/>
    <w:rsid w:val="00632667"/>
    <w:rsid w:val="00645472"/>
    <w:rsid w:val="00654E05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65D4"/>
    <w:rsid w:val="007139C8"/>
    <w:rsid w:val="0073640E"/>
    <w:rsid w:val="00774AB6"/>
    <w:rsid w:val="00780CA2"/>
    <w:rsid w:val="0078314E"/>
    <w:rsid w:val="007B7328"/>
    <w:rsid w:val="007E415D"/>
    <w:rsid w:val="007E588F"/>
    <w:rsid w:val="007F5639"/>
    <w:rsid w:val="00804888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52E11"/>
    <w:rsid w:val="008A6A5D"/>
    <w:rsid w:val="008B04C1"/>
    <w:rsid w:val="008B3BF3"/>
    <w:rsid w:val="008C0702"/>
    <w:rsid w:val="008E2ABF"/>
    <w:rsid w:val="00913D96"/>
    <w:rsid w:val="00922638"/>
    <w:rsid w:val="00935877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26D55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3FE2"/>
    <w:rsid w:val="00C2498C"/>
    <w:rsid w:val="00C303B0"/>
    <w:rsid w:val="00C34D0A"/>
    <w:rsid w:val="00C50C28"/>
    <w:rsid w:val="00C61258"/>
    <w:rsid w:val="00C6762B"/>
    <w:rsid w:val="00C939AF"/>
    <w:rsid w:val="00CA3271"/>
    <w:rsid w:val="00CA4E09"/>
    <w:rsid w:val="00CA5D54"/>
    <w:rsid w:val="00CB059A"/>
    <w:rsid w:val="00CB1909"/>
    <w:rsid w:val="00CC47B7"/>
    <w:rsid w:val="00CC539A"/>
    <w:rsid w:val="00CE0F3A"/>
    <w:rsid w:val="00CE6943"/>
    <w:rsid w:val="00CF0F06"/>
    <w:rsid w:val="00D07754"/>
    <w:rsid w:val="00D311F8"/>
    <w:rsid w:val="00D3132A"/>
    <w:rsid w:val="00D460E2"/>
    <w:rsid w:val="00D514D0"/>
    <w:rsid w:val="00D65B62"/>
    <w:rsid w:val="00D80CEA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E776-2266-417F-B6AC-A25A3203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285</cp:revision>
  <cp:lastPrinted>2018-11-13T07:28:00Z</cp:lastPrinted>
  <dcterms:created xsi:type="dcterms:W3CDTF">2018-08-31T08:35:00Z</dcterms:created>
  <dcterms:modified xsi:type="dcterms:W3CDTF">2018-12-27T07:38:00Z</dcterms:modified>
</cp:coreProperties>
</file>